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9" w:rsidRPr="008A3044" w:rsidRDefault="008A3044" w:rsidP="008A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44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рамках апробации электронного обучения с применением дистанционных 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A3044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A3044">
        <w:rPr>
          <w:rFonts w:ascii="Times New Roman" w:hAnsi="Times New Roman" w:cs="Times New Roman"/>
          <w:b/>
          <w:sz w:val="28"/>
          <w:szCs w:val="28"/>
        </w:rPr>
        <w:t>9 апреля 2020 года</w:t>
      </w:r>
      <w:r w:rsidR="00B6386C">
        <w:rPr>
          <w:rFonts w:ascii="Times New Roman" w:hAnsi="Times New Roman" w:cs="Times New Roman"/>
          <w:b/>
          <w:sz w:val="28"/>
          <w:szCs w:val="28"/>
        </w:rPr>
        <w:t xml:space="preserve"> в МБОУ СОШ № 6 им. Ц.Л.Куникова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8"/>
        <w:gridCol w:w="2154"/>
        <w:gridCol w:w="2155"/>
        <w:gridCol w:w="2154"/>
        <w:gridCol w:w="2155"/>
      </w:tblGrid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2-е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И.Г.Гавкус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Ф.Ш.Джабраилова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А.Т.Юсупова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Ю.В.Вышинская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Ф.Ш.Джабраилова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А.Т.Юсупова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3-е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А.С.Азима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А.П.Шелудько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А.Ю.Махортов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А.С.Азима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А.П.Шелудько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И.Г.Гавкус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В.Н.Маленко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4-е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Н.С.Долгова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Л.А.Кабылина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А.М.Абдуллаева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Ж.Г.Данилова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Н.С.Долгова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2CA">
              <w:rPr>
                <w:rFonts w:ascii="Times New Roman" w:hAnsi="Times New Roman" w:cs="Times New Roman"/>
                <w:b/>
              </w:rPr>
              <w:t>Л.А.Кабылина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F562CA">
              <w:rPr>
                <w:rFonts w:ascii="Times New Roman" w:hAnsi="Times New Roman" w:cs="Times New Roman"/>
                <w:b/>
              </w:rPr>
              <w:t>А.М.Абдуллаева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F562CA" w:rsidRDefault="008A3044" w:rsidP="00C96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Ж.Г.Данилова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5-е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Васюкова ЛВ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Гущина ИВ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Ермилова ДВ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Жолобова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Айвазян СМ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Уколова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Техн.мальчики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Гардаш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BC758F">
              <w:rPr>
                <w:rFonts w:ascii="Times New Roman" w:hAnsi="Times New Roman" w:cs="Times New Roman"/>
              </w:rPr>
              <w:t>. девочки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Лукьянова 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6-е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6г</w:t>
            </w:r>
          </w:p>
        </w:tc>
      </w:tr>
      <w:tr w:rsidR="008A3044" w:rsidRPr="00BC758F" w:rsidTr="00C96535">
        <w:trPr>
          <w:trHeight w:val="252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Ватулина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СА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Чертова ЕО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Айвазян СМ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color w:val="000000" w:themeColor="text1"/>
              </w:rPr>
              <w:t>Ин.яз</w:t>
            </w:r>
            <w:proofErr w:type="spellEnd"/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r w:rsidRPr="00BC758F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Сакаева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Ин. 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C758F">
              <w:rPr>
                <w:rFonts w:ascii="Times New Roman" w:hAnsi="Times New Roman" w:cs="Times New Roman"/>
                <w:color w:val="000000" w:themeColor="text1"/>
              </w:rPr>
              <w:t>з 2 группа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Гамрекелидзе</w:t>
            </w:r>
            <w:proofErr w:type="spellEnd"/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АЛ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8A3044" w:rsidRPr="00BC758F" w:rsidTr="00C96535">
        <w:trPr>
          <w:trHeight w:val="264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Пащенко ИМ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Ломакина СН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Завгородняя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Варданян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3044">
              <w:rPr>
                <w:rFonts w:ascii="Times New Roman" w:hAnsi="Times New Roman" w:cs="Times New Roman"/>
                <w:b/>
                <w:color w:val="000000" w:themeColor="text1"/>
              </w:rPr>
              <w:t>7-е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Решетова СА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Лукьянова ОВ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Деревянко ЮИ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>Балакина ЕН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Деревянко ЮИ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Лукьянченко АА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 xml:space="preserve">Физическая </w:t>
            </w:r>
            <w:r w:rsidRPr="00BC758F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Яковенко МА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 xml:space="preserve">Кубановедение 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Максак</w:t>
            </w:r>
            <w:proofErr w:type="spellEnd"/>
            <w:r w:rsidRPr="00BC75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58F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8-е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Варданян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Богачева В.И.- </w:t>
            </w: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Жолобова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Михайлова АГ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Богачева В.И.- </w:t>
            </w:r>
            <w:r w:rsidRPr="00BC758F">
              <w:rPr>
                <w:rFonts w:ascii="Times New Roman" w:hAnsi="Times New Roman" w:cs="Times New Roman"/>
              </w:rPr>
              <w:t>Английский язык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Ермилова Д.В.- </w:t>
            </w:r>
            <w:r w:rsidRPr="00BC758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Ватулина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С.А.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Урумян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ЛЕ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9-е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9г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Максак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М.И.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Ломакина С.Н.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Завгородняя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Т.В. </w:t>
            </w:r>
            <w:r w:rsidRPr="00BC758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ТумаковМ.А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>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Гущина И.В. 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ТумаковМ.А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>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Балакина Е.Н. </w:t>
            </w:r>
            <w:r w:rsidRPr="00BC75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Чертова Е.О.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10-е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8F">
              <w:rPr>
                <w:rFonts w:ascii="Times New Roman" w:hAnsi="Times New Roman" w:cs="Times New Roman"/>
                <w:b/>
              </w:rPr>
              <w:t>Ефанова</w:t>
            </w:r>
            <w:proofErr w:type="spellEnd"/>
            <w:r w:rsidRPr="00BC758F">
              <w:rPr>
                <w:rFonts w:ascii="Times New Roman" w:hAnsi="Times New Roman" w:cs="Times New Roman"/>
                <w:b/>
              </w:rPr>
              <w:t xml:space="preserve"> Т.Р. </w:t>
            </w:r>
            <w:r w:rsidRPr="00BC758F">
              <w:rPr>
                <w:rFonts w:ascii="Times New Roman" w:hAnsi="Times New Roman" w:cs="Times New Roman"/>
              </w:rPr>
              <w:t>обществознание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  <w:b/>
              </w:rPr>
            </w:pPr>
            <w:r w:rsidRPr="00BC758F">
              <w:rPr>
                <w:rFonts w:ascii="Times New Roman" w:hAnsi="Times New Roman" w:cs="Times New Roman"/>
                <w:b/>
              </w:rPr>
              <w:t>Васюкова Л.В.</w:t>
            </w:r>
          </w:p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4"/>
          </w:tcPr>
          <w:p w:rsid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44">
              <w:rPr>
                <w:rFonts w:ascii="Times New Roman" w:hAnsi="Times New Roman" w:cs="Times New Roman"/>
                <w:b/>
              </w:rPr>
              <w:t>11-е классы</w:t>
            </w:r>
          </w:p>
          <w:p w:rsidR="008A3044" w:rsidRPr="008A3044" w:rsidRDefault="008A3044" w:rsidP="00C96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jc w:val="center"/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Яковенко М.С. </w:t>
            </w:r>
            <w:proofErr w:type="spellStart"/>
            <w:r w:rsidRPr="00BC758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  <w:tr w:rsidR="008A3044" w:rsidRPr="00BC758F" w:rsidTr="00C96535">
        <w:trPr>
          <w:trHeight w:val="277"/>
        </w:trPr>
        <w:tc>
          <w:tcPr>
            <w:tcW w:w="988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BC7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  <w:r w:rsidRPr="00BC758F">
              <w:rPr>
                <w:rFonts w:ascii="Times New Roman" w:hAnsi="Times New Roman" w:cs="Times New Roman"/>
                <w:b/>
              </w:rPr>
              <w:t xml:space="preserve">Решетова С.А. </w:t>
            </w:r>
            <w:r w:rsidRPr="00BC758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A3044" w:rsidRPr="00BC758F" w:rsidRDefault="008A3044" w:rsidP="00C96535">
            <w:pPr>
              <w:rPr>
                <w:rFonts w:ascii="Times New Roman" w:hAnsi="Times New Roman" w:cs="Times New Roman"/>
              </w:rPr>
            </w:pPr>
          </w:p>
        </w:tc>
      </w:tr>
    </w:tbl>
    <w:p w:rsidR="008A3044" w:rsidRPr="00360ABB" w:rsidRDefault="008A3044" w:rsidP="00360ABB">
      <w:pPr>
        <w:jc w:val="center"/>
        <w:rPr>
          <w:rFonts w:ascii="Times New Roman" w:hAnsi="Times New Roman" w:cs="Times New Roman"/>
          <w:b/>
          <w:color w:val="FF0000"/>
        </w:rPr>
      </w:pPr>
    </w:p>
    <w:p w:rsidR="00360ABB" w:rsidRDefault="00360ABB" w:rsidP="00360A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РЕБЯТА! </w:t>
      </w:r>
    </w:p>
    <w:p w:rsidR="008A3044" w:rsidRPr="00360ABB" w:rsidRDefault="00360ABB" w:rsidP="00360A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ВАЖНО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НАХОДИТЬСЯ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СЕТИ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  ДВА  УРОКА  И ВЫПОЛНЯТЬ  ВСЕ  ЗАДАНИЯ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НАЗНАЧЕННЫЕ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УЧИТЕЛЕМ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ОБРАЗОВАТЕЛЬНОЙ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ПЛАТФО</w:t>
      </w:r>
      <w:bookmarkStart w:id="0" w:name="_GoBack"/>
      <w:bookmarkEnd w:id="0"/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РМЕ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ЯКласс</w:t>
      </w:r>
      <w:proofErr w:type="spellEnd"/>
      <w:r w:rsidRPr="00360AB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sectPr w:rsidR="008A3044" w:rsidRPr="00360ABB" w:rsidSect="00F9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4"/>
    <w:rsid w:val="001B0545"/>
    <w:rsid w:val="00360ABB"/>
    <w:rsid w:val="008A3044"/>
    <w:rsid w:val="009F28A5"/>
    <w:rsid w:val="00B6386C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Анна</cp:lastModifiedBy>
  <cp:revision>2</cp:revision>
  <dcterms:created xsi:type="dcterms:W3CDTF">2020-04-08T19:38:00Z</dcterms:created>
  <dcterms:modified xsi:type="dcterms:W3CDTF">2020-04-08T19:38:00Z</dcterms:modified>
</cp:coreProperties>
</file>